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7"/>
        <w:gridCol w:w="6377"/>
        <w:gridCol w:w="4211"/>
        <w:gridCol w:w="8"/>
      </w:tblGrid>
      <w:tr w:rsidR="00B3196C" w:rsidTr="00925CF5">
        <w:trPr>
          <w:trHeight w:val="841"/>
        </w:trPr>
        <w:tc>
          <w:tcPr>
            <w:tcW w:w="2467" w:type="dxa"/>
          </w:tcPr>
          <w:p w:rsidR="00B3196C" w:rsidRPr="00B3196C" w:rsidRDefault="00B3196C" w:rsidP="00B3196C">
            <w:pPr>
              <w:rPr>
                <w:b/>
                <w:sz w:val="20"/>
                <w:szCs w:val="20"/>
              </w:rPr>
            </w:pPr>
            <w:r w:rsidRPr="00117199">
              <w:rPr>
                <w:b/>
                <w:sz w:val="20"/>
                <w:szCs w:val="20"/>
              </w:rPr>
              <w:t>In Attendance:</w:t>
            </w:r>
          </w:p>
        </w:tc>
        <w:tc>
          <w:tcPr>
            <w:tcW w:w="10596" w:type="dxa"/>
            <w:gridSpan w:val="3"/>
          </w:tcPr>
          <w:p w:rsidR="00B3196C" w:rsidRPr="004E17FF" w:rsidRDefault="004E17FF" w:rsidP="006E0C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DePasquale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Donna Tune, Alex Barber, Kerri Emberlin, Dwayne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Schira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Shelley Miles, Kurt Scott, Kevin Boudreault, Doug Dwyer, </w:t>
            </w:r>
            <w:r w:rsidR="00840CD6">
              <w:rPr>
                <w:rFonts w:ascii="Arial" w:hAnsi="Arial" w:cs="Arial"/>
                <w:sz w:val="20"/>
                <w:szCs w:val="20"/>
              </w:rPr>
              <w:t xml:space="preserve">Jamie Gilbert, Bryan Thompson, </w:t>
            </w:r>
          </w:p>
        </w:tc>
      </w:tr>
      <w:tr w:rsidR="00B3196C" w:rsidTr="00925CF5">
        <w:trPr>
          <w:trHeight w:val="555"/>
        </w:trPr>
        <w:tc>
          <w:tcPr>
            <w:tcW w:w="2467" w:type="dxa"/>
          </w:tcPr>
          <w:p w:rsidR="00B3196C" w:rsidRPr="0047211B" w:rsidRDefault="00B3196C" w:rsidP="006E0C23">
            <w:pPr>
              <w:rPr>
                <w:rFonts w:ascii="Arial" w:hAnsi="Arial" w:cs="Arial"/>
                <w:sz w:val="20"/>
                <w:szCs w:val="20"/>
              </w:rPr>
            </w:pPr>
            <w:r w:rsidRPr="0047211B">
              <w:rPr>
                <w:rFonts w:ascii="Arial" w:hAnsi="Arial" w:cs="Arial"/>
                <w:sz w:val="20"/>
                <w:szCs w:val="20"/>
              </w:rPr>
              <w:t>Regrets:</w:t>
            </w:r>
          </w:p>
          <w:p w:rsidR="00B3196C" w:rsidRPr="00117199" w:rsidRDefault="00B3196C" w:rsidP="006E0C23">
            <w:pPr>
              <w:rPr>
                <w:b/>
                <w:sz w:val="20"/>
                <w:szCs w:val="20"/>
              </w:rPr>
            </w:pPr>
          </w:p>
        </w:tc>
        <w:tc>
          <w:tcPr>
            <w:tcW w:w="10596" w:type="dxa"/>
            <w:gridSpan w:val="3"/>
          </w:tcPr>
          <w:p w:rsidR="00B3196C" w:rsidRPr="0047211B" w:rsidRDefault="006F30B6" w:rsidP="006E0C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Kristen Bell-Samson, Shawna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Cloet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Amanda Armstrong (due to WDMHA tournament)</w:t>
            </w:r>
          </w:p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Pr="00117199" w:rsidRDefault="00B3196C" w:rsidP="006E0C23">
            <w:pPr>
              <w:rPr>
                <w:sz w:val="20"/>
                <w:szCs w:val="20"/>
              </w:rPr>
            </w:pPr>
            <w:r w:rsidRPr="00117199">
              <w:rPr>
                <w:sz w:val="20"/>
                <w:szCs w:val="20"/>
              </w:rPr>
              <w:t>Welcome &amp; Call to Order</w:t>
            </w:r>
          </w:p>
        </w:tc>
        <w:tc>
          <w:tcPr>
            <w:tcW w:w="6377" w:type="dxa"/>
          </w:tcPr>
          <w:p w:rsidR="00B3196C" w:rsidRDefault="00840CD6" w:rsidP="006E0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called to order at 8:37am</w:t>
            </w:r>
          </w:p>
          <w:p w:rsidR="00925CF5" w:rsidRPr="00117199" w:rsidRDefault="00925CF5" w:rsidP="006E0C23">
            <w:pPr>
              <w:rPr>
                <w:sz w:val="20"/>
                <w:szCs w:val="20"/>
              </w:rPr>
            </w:pPr>
          </w:p>
        </w:tc>
        <w:tc>
          <w:tcPr>
            <w:tcW w:w="4211" w:type="dxa"/>
          </w:tcPr>
          <w:p w:rsidR="00B3196C" w:rsidRPr="00117199" w:rsidRDefault="00B3196C" w:rsidP="006E0C23">
            <w:pPr>
              <w:rPr>
                <w:sz w:val="20"/>
                <w:szCs w:val="20"/>
              </w:rPr>
            </w:pPr>
          </w:p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B3196C" w:rsidP="006E0C23">
            <w:r>
              <w:t>Approval of the Minutes of Previous Meetings</w:t>
            </w:r>
          </w:p>
        </w:tc>
        <w:tc>
          <w:tcPr>
            <w:tcW w:w="6377" w:type="dxa"/>
          </w:tcPr>
          <w:p w:rsidR="00B3196C" w:rsidRDefault="00B3196C" w:rsidP="006E0C23">
            <w:r>
              <w:rPr>
                <w:sz w:val="20"/>
                <w:szCs w:val="20"/>
              </w:rPr>
              <w:tab/>
            </w:r>
          </w:p>
        </w:tc>
        <w:tc>
          <w:tcPr>
            <w:tcW w:w="4211" w:type="dxa"/>
          </w:tcPr>
          <w:p w:rsidR="00B3196C" w:rsidRPr="00CE1AE7" w:rsidRDefault="00B3196C" w:rsidP="006E0C23">
            <w:pPr>
              <w:rPr>
                <w:b/>
                <w:sz w:val="20"/>
                <w:szCs w:val="20"/>
              </w:rPr>
            </w:pPr>
            <w:r w:rsidRPr="00CE1AE7">
              <w:rPr>
                <w:b/>
                <w:sz w:val="20"/>
                <w:szCs w:val="20"/>
              </w:rPr>
              <w:t>Moved by:</w:t>
            </w:r>
            <w:r w:rsidRPr="00CE1AE7">
              <w:rPr>
                <w:sz w:val="20"/>
                <w:szCs w:val="20"/>
              </w:rPr>
              <w:t xml:space="preserve">    </w:t>
            </w:r>
            <w:r w:rsidR="00840CD6">
              <w:rPr>
                <w:sz w:val="20"/>
                <w:szCs w:val="20"/>
              </w:rPr>
              <w:t>Kevin</w:t>
            </w:r>
            <w:r w:rsidR="00265F55">
              <w:rPr>
                <w:sz w:val="20"/>
                <w:szCs w:val="20"/>
              </w:rPr>
              <w:t xml:space="preserve"> Boudreault</w:t>
            </w:r>
            <w:r w:rsidRPr="00CE1AE7">
              <w:rPr>
                <w:sz w:val="20"/>
                <w:szCs w:val="20"/>
              </w:rPr>
              <w:tab/>
              <w:t xml:space="preserve"> </w:t>
            </w:r>
          </w:p>
          <w:p w:rsidR="00B3196C" w:rsidRDefault="00B3196C" w:rsidP="006E0C23">
            <w:pPr>
              <w:rPr>
                <w:sz w:val="20"/>
                <w:szCs w:val="20"/>
              </w:rPr>
            </w:pPr>
            <w:r w:rsidRPr="00EA48F2">
              <w:rPr>
                <w:b/>
                <w:sz w:val="20"/>
                <w:szCs w:val="20"/>
              </w:rPr>
              <w:t>Seconded by</w:t>
            </w:r>
            <w:r w:rsidRPr="00EA48F2">
              <w:rPr>
                <w:sz w:val="20"/>
                <w:szCs w:val="20"/>
              </w:rPr>
              <w:t xml:space="preserve">:   </w:t>
            </w:r>
            <w:r w:rsidRPr="00EA48F2">
              <w:rPr>
                <w:sz w:val="20"/>
                <w:szCs w:val="20"/>
              </w:rPr>
              <w:tab/>
            </w:r>
            <w:r w:rsidR="00840CD6">
              <w:rPr>
                <w:sz w:val="20"/>
                <w:szCs w:val="20"/>
              </w:rPr>
              <w:t>Perry</w:t>
            </w:r>
            <w:r w:rsidR="00265F55">
              <w:rPr>
                <w:sz w:val="20"/>
                <w:szCs w:val="20"/>
              </w:rPr>
              <w:t xml:space="preserve"> </w:t>
            </w:r>
            <w:proofErr w:type="spellStart"/>
            <w:r w:rsidR="00265F55">
              <w:rPr>
                <w:sz w:val="20"/>
                <w:szCs w:val="20"/>
              </w:rPr>
              <w:t>DePasquale</w:t>
            </w:r>
            <w:proofErr w:type="spellEnd"/>
          </w:p>
          <w:p w:rsidR="00B3196C" w:rsidRDefault="00B3196C" w:rsidP="006E0C23">
            <w:pPr>
              <w:rPr>
                <w:sz w:val="20"/>
                <w:szCs w:val="20"/>
              </w:rPr>
            </w:pPr>
            <w:r w:rsidRPr="009E3681">
              <w:rPr>
                <w:b/>
                <w:sz w:val="20"/>
                <w:szCs w:val="20"/>
              </w:rPr>
              <w:t>CARRIED</w:t>
            </w:r>
          </w:p>
          <w:p w:rsidR="00B3196C" w:rsidRDefault="00B3196C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B3196C" w:rsidP="006E0C23">
            <w:r>
              <w:t>Business Arising</w:t>
            </w:r>
          </w:p>
        </w:tc>
        <w:tc>
          <w:tcPr>
            <w:tcW w:w="6377" w:type="dxa"/>
          </w:tcPr>
          <w:p w:rsidR="00B3196C" w:rsidRDefault="00A3121B" w:rsidP="00A312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1998">
              <w:rPr>
                <w:rFonts w:ascii="Times New Roman" w:hAnsi="Times New Roman" w:cs="Times New Roman"/>
                <w:sz w:val="24"/>
                <w:szCs w:val="24"/>
              </w:rPr>
              <w:t>Jersey Orders</w:t>
            </w:r>
          </w:p>
          <w:p w:rsidR="00265F55" w:rsidRDefault="00265F55" w:rsidP="00265F5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Donna Tune presented jersey options</w:t>
            </w:r>
          </w:p>
          <w:p w:rsidR="00265F55" w:rsidRDefault="00265F55" w:rsidP="00265F5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year warranty on all jerseys</w:t>
            </w:r>
          </w:p>
          <w:p w:rsidR="00265F55" w:rsidRDefault="00265F55" w:rsidP="00265F5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7842">
              <w:rPr>
                <w:rFonts w:ascii="Times New Roman" w:hAnsi="Times New Roman" w:cs="Times New Roman"/>
                <w:sz w:val="24"/>
                <w:szCs w:val="24"/>
              </w:rPr>
              <w:t xml:space="preserve">Rep teams will have the K3G Boston </w:t>
            </w:r>
            <w:proofErr w:type="spellStart"/>
            <w:r w:rsidR="00137842">
              <w:rPr>
                <w:rFonts w:ascii="Times New Roman" w:hAnsi="Times New Roman" w:cs="Times New Roman"/>
                <w:sz w:val="24"/>
                <w:szCs w:val="24"/>
              </w:rPr>
              <w:t>Jersery</w:t>
            </w:r>
            <w:proofErr w:type="spellEnd"/>
            <w:r w:rsidR="00137842">
              <w:rPr>
                <w:rFonts w:ascii="Times New Roman" w:hAnsi="Times New Roman" w:cs="Times New Roman"/>
                <w:sz w:val="24"/>
                <w:szCs w:val="24"/>
              </w:rPr>
              <w:t xml:space="preserve"> (White and Black) with appliques (2 </w:t>
            </w:r>
            <w:proofErr w:type="spellStart"/>
            <w:r w:rsidR="00137842"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="001378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7842" w:rsidRDefault="00137842" w:rsidP="00265F5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LL teams will have sublimated with ties (Yellow and share a Black) to look like our Rep jerseys</w:t>
            </w:r>
          </w:p>
          <w:p w:rsidR="00EA6C49" w:rsidRDefault="00EA6C49" w:rsidP="00265F5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Socks – back to </w:t>
            </w:r>
            <w:r w:rsidR="005E0F9D">
              <w:rPr>
                <w:rFonts w:ascii="Times New Roman" w:hAnsi="Times New Roman" w:cs="Times New Roman"/>
                <w:sz w:val="24"/>
                <w:szCs w:val="24"/>
              </w:rPr>
              <w:t xml:space="preserve">black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knit with yellow and white stripes</w:t>
            </w:r>
          </w:p>
          <w:p w:rsidR="00212F12" w:rsidRDefault="00212F12" w:rsidP="00265F5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Convenors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Equipment Director will decide on which jerseys are to be replaced</w:t>
            </w:r>
          </w:p>
          <w:p w:rsidR="00117283" w:rsidRPr="007E1998" w:rsidRDefault="00117283" w:rsidP="00265F5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1B" w:rsidRDefault="00A3121B" w:rsidP="00A3121B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Goalie equipment trade in</w:t>
            </w:r>
            <w:r w:rsidR="006675FD">
              <w:rPr>
                <w:rFonts w:ascii="Times New Roman" w:hAnsi="Times New Roman" w:cs="Times New Roman"/>
                <w:sz w:val="24"/>
              </w:rPr>
              <w:t xml:space="preserve"> – trade in on pads was not successful but has sold 1 set privately.  Has sold some old jerseys.</w:t>
            </w:r>
          </w:p>
          <w:p w:rsidR="00A3121B" w:rsidRDefault="00A3121B" w:rsidP="00A3121B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A3121B">
              <w:rPr>
                <w:rFonts w:ascii="Times New Roman" w:hAnsi="Times New Roman" w:cs="Times New Roman"/>
                <w:sz w:val="24"/>
              </w:rPr>
              <w:t xml:space="preserve">Report for lottery license – </w:t>
            </w:r>
            <w:r w:rsidR="005E0F9D">
              <w:rPr>
                <w:rFonts w:ascii="Times New Roman" w:hAnsi="Times New Roman" w:cs="Times New Roman"/>
                <w:sz w:val="24"/>
              </w:rPr>
              <w:t>completed and submitted</w:t>
            </w:r>
          </w:p>
          <w:p w:rsidR="006675FD" w:rsidRDefault="006675FD" w:rsidP="006675FD">
            <w:pPr>
              <w:pStyle w:val="NoSpacing"/>
              <w:ind w:left="720"/>
              <w:rPr>
                <w:rFonts w:ascii="Times New Roman" w:hAnsi="Times New Roman" w:cs="Times New Roman"/>
                <w:sz w:val="24"/>
              </w:rPr>
            </w:pPr>
          </w:p>
          <w:p w:rsidR="00A3121B" w:rsidRDefault="00A3121B" w:rsidP="00A3121B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121B">
              <w:rPr>
                <w:rFonts w:ascii="Times New Roman" w:hAnsi="Times New Roman" w:cs="Times New Roman"/>
                <w:sz w:val="24"/>
              </w:rPr>
              <w:lastRenderedPageBreak/>
              <w:t>Plexiglass</w:t>
            </w:r>
            <w:proofErr w:type="spellEnd"/>
            <w:r w:rsidRPr="00A3121B">
              <w:rPr>
                <w:rFonts w:ascii="Times New Roman" w:hAnsi="Times New Roman" w:cs="Times New Roman"/>
                <w:sz w:val="24"/>
              </w:rPr>
              <w:t xml:space="preserve"> replacement for sign at </w:t>
            </w:r>
            <w:proofErr w:type="spellStart"/>
            <w:r w:rsidRPr="00A3121B">
              <w:rPr>
                <w:rFonts w:ascii="Times New Roman" w:hAnsi="Times New Roman" w:cs="Times New Roman"/>
                <w:sz w:val="24"/>
              </w:rPr>
              <w:t>Chuli’s</w:t>
            </w:r>
            <w:proofErr w:type="spellEnd"/>
            <w:r w:rsidR="006675FD">
              <w:rPr>
                <w:rFonts w:ascii="Times New Roman" w:hAnsi="Times New Roman" w:cs="Times New Roman"/>
                <w:sz w:val="24"/>
              </w:rPr>
              <w:t xml:space="preserve"> -  will be </w:t>
            </w:r>
            <w:r w:rsidR="005E0F9D">
              <w:rPr>
                <w:rFonts w:ascii="Times New Roman" w:hAnsi="Times New Roman" w:cs="Times New Roman"/>
                <w:sz w:val="24"/>
              </w:rPr>
              <w:t xml:space="preserve">looked into further after season ends </w:t>
            </w:r>
          </w:p>
          <w:p w:rsidR="00A3121B" w:rsidRPr="00A3121B" w:rsidRDefault="00A3121B" w:rsidP="00A3121B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A3121B">
              <w:rPr>
                <w:rFonts w:ascii="Times New Roman" w:hAnsi="Times New Roman" w:cs="Times New Roman"/>
                <w:sz w:val="24"/>
              </w:rPr>
              <w:t>Agenda and documents for AGM on website</w:t>
            </w:r>
            <w:r w:rsidR="005E0F9D">
              <w:rPr>
                <w:rFonts w:ascii="Times New Roman" w:hAnsi="Times New Roman" w:cs="Times New Roman"/>
                <w:sz w:val="24"/>
              </w:rPr>
              <w:t xml:space="preserve"> - completed</w:t>
            </w:r>
          </w:p>
          <w:p w:rsidR="00B3196C" w:rsidRDefault="00B3196C" w:rsidP="00A3121B">
            <w:pPr>
              <w:pStyle w:val="ListParagraph"/>
            </w:pPr>
          </w:p>
        </w:tc>
        <w:tc>
          <w:tcPr>
            <w:tcW w:w="4211" w:type="dxa"/>
          </w:tcPr>
          <w:p w:rsidR="00B3196C" w:rsidRPr="00117283" w:rsidRDefault="00117283" w:rsidP="00117283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117283">
              <w:rPr>
                <w:b/>
                <w:sz w:val="20"/>
                <w:szCs w:val="20"/>
              </w:rPr>
              <w:lastRenderedPageBreak/>
              <w:t>Moved by: Dwayne</w:t>
            </w:r>
            <w:r w:rsidR="00446D31">
              <w:rPr>
                <w:b/>
                <w:sz w:val="20"/>
                <w:szCs w:val="20"/>
              </w:rPr>
              <w:t xml:space="preserve"> (Jersey style)</w:t>
            </w:r>
          </w:p>
          <w:p w:rsidR="00117283" w:rsidRPr="00117283" w:rsidRDefault="00117283" w:rsidP="00117283">
            <w:pPr>
              <w:pStyle w:val="ListParagraph"/>
              <w:rPr>
                <w:b/>
                <w:sz w:val="20"/>
                <w:szCs w:val="20"/>
              </w:rPr>
            </w:pPr>
            <w:r w:rsidRPr="00117283">
              <w:rPr>
                <w:b/>
                <w:sz w:val="20"/>
                <w:szCs w:val="20"/>
              </w:rPr>
              <w:t>Seconded by: Kerri</w:t>
            </w:r>
          </w:p>
          <w:p w:rsidR="00117283" w:rsidRDefault="00117283" w:rsidP="00117283">
            <w:pPr>
              <w:pStyle w:val="ListParagraph"/>
              <w:rPr>
                <w:b/>
                <w:sz w:val="20"/>
                <w:szCs w:val="20"/>
              </w:rPr>
            </w:pPr>
            <w:r w:rsidRPr="00117283">
              <w:rPr>
                <w:b/>
                <w:sz w:val="20"/>
                <w:szCs w:val="20"/>
              </w:rPr>
              <w:t>Carried</w:t>
            </w:r>
          </w:p>
          <w:p w:rsidR="00117283" w:rsidRDefault="00117283" w:rsidP="00117283">
            <w:pPr>
              <w:pStyle w:val="ListParagraph"/>
              <w:rPr>
                <w:b/>
                <w:sz w:val="20"/>
                <w:szCs w:val="20"/>
              </w:rPr>
            </w:pPr>
          </w:p>
          <w:p w:rsidR="00117283" w:rsidRDefault="00117283" w:rsidP="00117283">
            <w:pPr>
              <w:pStyle w:val="List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Motion: Dwayne</w:t>
            </w:r>
            <w:r w:rsidR="00446D31">
              <w:rPr>
                <w:b/>
                <w:sz w:val="20"/>
                <w:szCs w:val="20"/>
              </w:rPr>
              <w:t xml:space="preserve"> (Socks)</w:t>
            </w:r>
            <w:r w:rsidR="00F70A1B">
              <w:rPr>
                <w:b/>
                <w:sz w:val="20"/>
                <w:szCs w:val="20"/>
              </w:rPr>
              <w:t>: return to black knit with white and yellow stripes</w:t>
            </w:r>
          </w:p>
          <w:p w:rsidR="00117283" w:rsidRDefault="00117283" w:rsidP="00117283">
            <w:pPr>
              <w:pStyle w:val="List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Seconded by:</w:t>
            </w:r>
            <w:r w:rsidR="00446D31">
              <w:rPr>
                <w:b/>
                <w:sz w:val="20"/>
                <w:szCs w:val="20"/>
              </w:rPr>
              <w:t xml:space="preserve"> Kerri</w:t>
            </w:r>
          </w:p>
          <w:p w:rsidR="00117283" w:rsidRDefault="00117283" w:rsidP="00117283">
            <w:pPr>
              <w:pStyle w:val="List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Carried</w:t>
            </w:r>
          </w:p>
          <w:p w:rsidR="00446D31" w:rsidRDefault="00446D31" w:rsidP="00117283">
            <w:pPr>
              <w:pStyle w:val="ListParagraph"/>
              <w:rPr>
                <w:b/>
                <w:sz w:val="20"/>
                <w:szCs w:val="20"/>
              </w:rPr>
            </w:pPr>
          </w:p>
          <w:p w:rsidR="00446D31" w:rsidRDefault="00446D31" w:rsidP="00117283">
            <w:pPr>
              <w:pStyle w:val="List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Motion: Replacement schedule – </w:t>
            </w:r>
            <w:r w:rsidR="00212F12">
              <w:rPr>
                <w:b/>
                <w:sz w:val="20"/>
                <w:szCs w:val="20"/>
              </w:rPr>
              <w:t>$</w:t>
            </w:r>
            <w:r w:rsidR="006675FD">
              <w:rPr>
                <w:b/>
                <w:sz w:val="20"/>
                <w:szCs w:val="20"/>
              </w:rPr>
              <w:t>20</w:t>
            </w:r>
            <w:r w:rsidR="00212F12">
              <w:rPr>
                <w:b/>
                <w:sz w:val="20"/>
                <w:szCs w:val="20"/>
              </w:rPr>
              <w:t>000 budget</w:t>
            </w:r>
            <w:r w:rsidR="006675FD">
              <w:rPr>
                <w:b/>
                <w:sz w:val="20"/>
                <w:szCs w:val="20"/>
              </w:rPr>
              <w:t xml:space="preserve"> to replace jerseys and socks</w:t>
            </w:r>
            <w:r w:rsidR="00F70A1B">
              <w:rPr>
                <w:b/>
                <w:sz w:val="20"/>
                <w:szCs w:val="20"/>
              </w:rPr>
              <w:t xml:space="preserve"> for 2016/2017 season</w:t>
            </w:r>
            <w:r w:rsidR="006675FD">
              <w:rPr>
                <w:b/>
                <w:sz w:val="20"/>
                <w:szCs w:val="20"/>
              </w:rPr>
              <w:t xml:space="preserve">: </w:t>
            </w:r>
            <w:r w:rsidR="00212F1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Dwayne</w:t>
            </w:r>
          </w:p>
          <w:p w:rsidR="00446D31" w:rsidRDefault="00446D31" w:rsidP="00117283">
            <w:pPr>
              <w:pStyle w:val="List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Seconded: </w:t>
            </w:r>
            <w:r w:rsidR="006675FD">
              <w:rPr>
                <w:b/>
                <w:sz w:val="20"/>
                <w:szCs w:val="20"/>
              </w:rPr>
              <w:t>Kerri</w:t>
            </w:r>
          </w:p>
          <w:p w:rsidR="00446D31" w:rsidRPr="00117283" w:rsidRDefault="00446D31" w:rsidP="00117283">
            <w:pPr>
              <w:pStyle w:val="ListParagrap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Carried</w:t>
            </w:r>
          </w:p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  <w:shd w:val="clear" w:color="auto" w:fill="BFBFBF" w:themeFill="background1" w:themeFillShade="BF"/>
          </w:tcPr>
          <w:p w:rsidR="00B3196C" w:rsidRPr="003D56EE" w:rsidRDefault="00117283" w:rsidP="006E0C2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</w:t>
            </w:r>
          </w:p>
        </w:tc>
        <w:tc>
          <w:tcPr>
            <w:tcW w:w="6377" w:type="dxa"/>
            <w:shd w:val="clear" w:color="auto" w:fill="BFBFBF" w:themeFill="background1" w:themeFillShade="BF"/>
          </w:tcPr>
          <w:p w:rsidR="00B3196C" w:rsidRDefault="00B3196C" w:rsidP="006E0C23"/>
        </w:tc>
        <w:tc>
          <w:tcPr>
            <w:tcW w:w="4211" w:type="dxa"/>
            <w:shd w:val="clear" w:color="auto" w:fill="BFBFBF" w:themeFill="background1" w:themeFillShade="BF"/>
          </w:tcPr>
          <w:p w:rsidR="00B3196C" w:rsidRDefault="00B3196C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B3196C" w:rsidP="006E0C23">
            <w:r>
              <w:t xml:space="preserve">Dwayne </w:t>
            </w:r>
            <w:proofErr w:type="spellStart"/>
            <w:r>
              <w:t>Schira</w:t>
            </w:r>
            <w:proofErr w:type="spellEnd"/>
            <w:r>
              <w:t>, President</w:t>
            </w:r>
          </w:p>
        </w:tc>
        <w:tc>
          <w:tcPr>
            <w:tcW w:w="6377" w:type="dxa"/>
          </w:tcPr>
          <w:p w:rsidR="005E0F9D" w:rsidRDefault="006675FD" w:rsidP="006E0C23">
            <w:r>
              <w:t>- Director nominations</w:t>
            </w:r>
            <w:r w:rsidR="005E0F9D">
              <w:t xml:space="preserve"> (those who will stand again)</w:t>
            </w:r>
            <w:r>
              <w:t xml:space="preserve">; </w:t>
            </w:r>
          </w:p>
          <w:p w:rsidR="005E0F9D" w:rsidRDefault="006675FD" w:rsidP="006E0C23">
            <w:r>
              <w:t xml:space="preserve">Kristen </w:t>
            </w:r>
            <w:r w:rsidR="005E0F9D">
              <w:t xml:space="preserve">–Registrar              </w:t>
            </w:r>
            <w:r>
              <w:t xml:space="preserve">Donna T. </w:t>
            </w:r>
            <w:r w:rsidR="005E0F9D">
              <w:t>Media/Communication</w:t>
            </w:r>
          </w:p>
          <w:p w:rsidR="005E0F9D" w:rsidRDefault="006675FD" w:rsidP="006E0C23">
            <w:r>
              <w:t xml:space="preserve">Kurt </w:t>
            </w:r>
            <w:r w:rsidR="005E0F9D">
              <w:t>– Risk Management/Speak Out</w:t>
            </w:r>
          </w:p>
          <w:p w:rsidR="005E0F9D" w:rsidRDefault="006675FD" w:rsidP="006E0C23">
            <w:r>
              <w:t xml:space="preserve">Kevin </w:t>
            </w:r>
            <w:r w:rsidR="005E0F9D">
              <w:t xml:space="preserve"> - 1</w:t>
            </w:r>
            <w:r w:rsidR="005E0F9D" w:rsidRPr="005E0F9D">
              <w:rPr>
                <w:vertAlign w:val="superscript"/>
              </w:rPr>
              <w:t>st</w:t>
            </w:r>
            <w:r w:rsidR="005E0F9D">
              <w:t xml:space="preserve"> Vice President</w:t>
            </w:r>
            <w:r>
              <w:t xml:space="preserve"> </w:t>
            </w:r>
          </w:p>
          <w:p w:rsidR="00B3196C" w:rsidRDefault="00610A85" w:rsidP="006E0C23">
            <w:r>
              <w:t xml:space="preserve">Scott McCracken </w:t>
            </w:r>
            <w:r w:rsidR="005E0F9D">
              <w:t>may</w:t>
            </w:r>
            <w:r>
              <w:t xml:space="preserve"> like to come back, Kory</w:t>
            </w:r>
            <w:r w:rsidR="005E0F9D">
              <w:t xml:space="preserve"> Jolley</w:t>
            </w:r>
            <w:r>
              <w:t xml:space="preserve"> may </w:t>
            </w:r>
            <w:r w:rsidR="005E0F9D">
              <w:t>be interested</w:t>
            </w:r>
            <w:r>
              <w:t xml:space="preserve"> in for Technical Director</w:t>
            </w:r>
          </w:p>
          <w:p w:rsidR="00610A85" w:rsidRDefault="00610A85" w:rsidP="006E0C23">
            <w:r>
              <w:t xml:space="preserve">- Get together for Executive at Dwayne’s for a </w:t>
            </w:r>
            <w:proofErr w:type="spellStart"/>
            <w:r>
              <w:t>bbq</w:t>
            </w:r>
            <w:proofErr w:type="spellEnd"/>
          </w:p>
          <w:p w:rsidR="00610A85" w:rsidRDefault="00610A85" w:rsidP="006E0C23">
            <w:r>
              <w:t>- Thanked the executive for this year’s efforts</w:t>
            </w:r>
          </w:p>
          <w:p w:rsidR="00610A85" w:rsidRDefault="00610A85" w:rsidP="006E0C23">
            <w:r>
              <w:t>- Asked those who are leaving to help the transition</w:t>
            </w:r>
          </w:p>
          <w:p w:rsidR="00610A85" w:rsidRDefault="00610A85" w:rsidP="006E0C23">
            <w:r>
              <w:t xml:space="preserve">- Coaches evaluations have </w:t>
            </w:r>
            <w:r w:rsidR="00F70A1B">
              <w:t>come in and we have had over 60</w:t>
            </w:r>
            <w:r>
              <w:t xml:space="preserve"> returns</w:t>
            </w:r>
          </w:p>
        </w:tc>
        <w:tc>
          <w:tcPr>
            <w:tcW w:w="4211" w:type="dxa"/>
          </w:tcPr>
          <w:p w:rsidR="00B3196C" w:rsidRDefault="00B3196C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B3196C" w:rsidP="006E0C23">
            <w:r>
              <w:t>Kevin Boudreault, 1</w:t>
            </w:r>
            <w:r w:rsidRPr="00B3196C">
              <w:rPr>
                <w:vertAlign w:val="superscript"/>
              </w:rPr>
              <w:t>st</w:t>
            </w:r>
            <w:r>
              <w:t xml:space="preserve"> Vice President (Rep </w:t>
            </w:r>
            <w:proofErr w:type="spellStart"/>
            <w:r>
              <w:t>Convenor</w:t>
            </w:r>
            <w:proofErr w:type="spellEnd"/>
            <w:r>
              <w:t>)</w:t>
            </w:r>
          </w:p>
        </w:tc>
        <w:tc>
          <w:tcPr>
            <w:tcW w:w="6377" w:type="dxa"/>
          </w:tcPr>
          <w:p w:rsidR="00B3196C" w:rsidRDefault="00610A85" w:rsidP="006E0C23">
            <w:r>
              <w:t>- season is over</w:t>
            </w:r>
          </w:p>
          <w:p w:rsidR="00610A85" w:rsidRDefault="00610A85" w:rsidP="006E0C23">
            <w:r>
              <w:t xml:space="preserve">- contacted the correct people to get the documents needed to submit for change of </w:t>
            </w:r>
            <w:proofErr w:type="spellStart"/>
            <w:r>
              <w:t>centre</w:t>
            </w:r>
            <w:proofErr w:type="spellEnd"/>
            <w:r>
              <w:t xml:space="preserve"> designation</w:t>
            </w:r>
          </w:p>
          <w:p w:rsidR="00610A85" w:rsidRDefault="00610A85" w:rsidP="006E0C23">
            <w:r>
              <w:t xml:space="preserve">- We have applied for DD but the decision will be made by OMHA.  Once we apply, they could place us in the C division.  During the </w:t>
            </w:r>
            <w:proofErr w:type="spellStart"/>
            <w:r>
              <w:t>Playdowns</w:t>
            </w:r>
            <w:proofErr w:type="spellEnd"/>
            <w:r>
              <w:t>, each team has the option to apply to play in the division above or below</w:t>
            </w:r>
          </w:p>
          <w:p w:rsidR="000979B6" w:rsidRDefault="000979B6" w:rsidP="006E0C23">
            <w:r>
              <w:t xml:space="preserve">- </w:t>
            </w:r>
            <w:r w:rsidR="00AA08A4">
              <w:t>would like the Sunday 8:30am – 10 am time slot for Development</w:t>
            </w:r>
          </w:p>
        </w:tc>
        <w:tc>
          <w:tcPr>
            <w:tcW w:w="4211" w:type="dxa"/>
          </w:tcPr>
          <w:p w:rsidR="00B3196C" w:rsidRDefault="00B3196C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B3196C" w:rsidP="006E0C23">
            <w:r>
              <w:t>Bryan Thompson, 2</w:t>
            </w:r>
            <w:r w:rsidRPr="00B3196C">
              <w:rPr>
                <w:vertAlign w:val="superscript"/>
              </w:rPr>
              <w:t>nd</w:t>
            </w:r>
            <w:r>
              <w:t xml:space="preserve"> Vice President (Novice/Atom/</w:t>
            </w:r>
            <w:proofErr w:type="spellStart"/>
            <w:r>
              <w:t>PeeWee</w:t>
            </w:r>
            <w:proofErr w:type="spellEnd"/>
            <w:r>
              <w:t xml:space="preserve"> </w:t>
            </w:r>
            <w:r>
              <w:lastRenderedPageBreak/>
              <w:t xml:space="preserve">LL </w:t>
            </w:r>
            <w:proofErr w:type="spellStart"/>
            <w:r>
              <w:t>Convenor</w:t>
            </w:r>
            <w:proofErr w:type="spellEnd"/>
            <w:r>
              <w:t>)</w:t>
            </w:r>
          </w:p>
        </w:tc>
        <w:tc>
          <w:tcPr>
            <w:tcW w:w="6377" w:type="dxa"/>
          </w:tcPr>
          <w:p w:rsidR="00B3196C" w:rsidRDefault="000979B6" w:rsidP="006E0C23">
            <w:r>
              <w:lastRenderedPageBreak/>
              <w:t>- 2 teams competing this weekend</w:t>
            </w:r>
            <w:r w:rsidR="00F70A1B">
              <w:t xml:space="preserve"> in </w:t>
            </w:r>
            <w:proofErr w:type="spellStart"/>
            <w:r w:rsidR="00F70A1B">
              <w:t>Intertown</w:t>
            </w:r>
            <w:proofErr w:type="spellEnd"/>
            <w:r w:rsidR="00F70A1B">
              <w:t xml:space="preserve"> Championships</w:t>
            </w:r>
            <w:r>
              <w:t xml:space="preserve"> but all others are completed.</w:t>
            </w:r>
          </w:p>
          <w:p w:rsidR="000979B6" w:rsidRDefault="000979B6" w:rsidP="006E0C23">
            <w:r>
              <w:t>- mostly positive feedback from coaches</w:t>
            </w:r>
          </w:p>
          <w:p w:rsidR="000979B6" w:rsidRDefault="000979B6" w:rsidP="006E0C23">
            <w:r>
              <w:lastRenderedPageBreak/>
              <w:t xml:space="preserve">- </w:t>
            </w:r>
            <w:proofErr w:type="spellStart"/>
            <w:r>
              <w:t>Intertown</w:t>
            </w:r>
            <w:proofErr w:type="spellEnd"/>
            <w:r>
              <w:t xml:space="preserve"> has been working with us well</w:t>
            </w:r>
          </w:p>
          <w:p w:rsidR="000979B6" w:rsidRDefault="000979B6" w:rsidP="006E0C23"/>
        </w:tc>
        <w:tc>
          <w:tcPr>
            <w:tcW w:w="4211" w:type="dxa"/>
          </w:tcPr>
          <w:p w:rsidR="00B3196C" w:rsidRDefault="00B3196C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B3196C" w:rsidP="006E0C23">
            <w:r>
              <w:lastRenderedPageBreak/>
              <w:t>Shelley Miles, 3</w:t>
            </w:r>
            <w:r w:rsidRPr="00B3196C">
              <w:rPr>
                <w:vertAlign w:val="superscript"/>
              </w:rPr>
              <w:t>rd</w:t>
            </w:r>
            <w:r>
              <w:t xml:space="preserve"> Vice President (Bantam/Midget LL </w:t>
            </w:r>
            <w:proofErr w:type="spellStart"/>
            <w:r>
              <w:t>Convenor</w:t>
            </w:r>
            <w:proofErr w:type="spellEnd"/>
          </w:p>
        </w:tc>
        <w:tc>
          <w:tcPr>
            <w:tcW w:w="6377" w:type="dxa"/>
          </w:tcPr>
          <w:p w:rsidR="00B3196C" w:rsidRDefault="000979B6" w:rsidP="006E0C23">
            <w:r>
              <w:t>- Great year</w:t>
            </w:r>
          </w:p>
          <w:p w:rsidR="000979B6" w:rsidRDefault="000979B6" w:rsidP="006E0C23">
            <w:r>
              <w:t>- Bantam LL2 came in second in tournament</w:t>
            </w:r>
          </w:p>
          <w:p w:rsidR="000979B6" w:rsidRDefault="000979B6" w:rsidP="006E0C23">
            <w:r>
              <w:t>- April 28</w:t>
            </w:r>
            <w:r w:rsidRPr="000979B6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Intertown</w:t>
            </w:r>
            <w:proofErr w:type="spellEnd"/>
            <w:r>
              <w:t xml:space="preserve"> meeting</w:t>
            </w:r>
          </w:p>
        </w:tc>
        <w:tc>
          <w:tcPr>
            <w:tcW w:w="4211" w:type="dxa"/>
          </w:tcPr>
          <w:p w:rsidR="00B3196C" w:rsidRDefault="00B3196C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656E70" w:rsidP="006E0C23">
            <w:r>
              <w:t>Alex Barber, Treasurer</w:t>
            </w:r>
          </w:p>
        </w:tc>
        <w:tc>
          <w:tcPr>
            <w:tcW w:w="6377" w:type="dxa"/>
          </w:tcPr>
          <w:p w:rsidR="00B3196C" w:rsidRDefault="000979B6" w:rsidP="006E0C23">
            <w:r>
              <w:t>- Brian Holden has not paid and any others who have not paid will have the sign removed</w:t>
            </w:r>
          </w:p>
          <w:p w:rsidR="000979B6" w:rsidRDefault="000979B6" w:rsidP="006E0C23">
            <w:r>
              <w:t>- Dwayne will sit with Donna L. to plan earlier for jersey sponsors</w:t>
            </w:r>
          </w:p>
          <w:p w:rsidR="00EB662E" w:rsidRDefault="00EB662E" w:rsidP="006E0C23">
            <w:r>
              <w:t>- will have a report for AGM</w:t>
            </w:r>
          </w:p>
          <w:p w:rsidR="00EB662E" w:rsidRDefault="00EB662E" w:rsidP="006E0C23"/>
        </w:tc>
        <w:tc>
          <w:tcPr>
            <w:tcW w:w="4211" w:type="dxa"/>
          </w:tcPr>
          <w:p w:rsidR="00B3196C" w:rsidRDefault="00B3196C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F15741" w:rsidP="006E0C23">
            <w:r>
              <w:t>Amanda Anderson, Tournament Director</w:t>
            </w:r>
          </w:p>
        </w:tc>
        <w:tc>
          <w:tcPr>
            <w:tcW w:w="6377" w:type="dxa"/>
          </w:tcPr>
          <w:p w:rsidR="00B3196C" w:rsidRPr="00C65ABF" w:rsidRDefault="00EB662E" w:rsidP="006E0C23">
            <w:pPr>
              <w:rPr>
                <w:b/>
              </w:rPr>
            </w:pPr>
            <w:r w:rsidRPr="00C65ABF">
              <w:rPr>
                <w:b/>
              </w:rPr>
              <w:t>ABSENT</w:t>
            </w:r>
          </w:p>
        </w:tc>
        <w:tc>
          <w:tcPr>
            <w:tcW w:w="4211" w:type="dxa"/>
          </w:tcPr>
          <w:p w:rsidR="00B3196C" w:rsidRDefault="00B3196C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F15741" w:rsidP="006E0C23">
            <w:r>
              <w:t xml:space="preserve">Donna </w:t>
            </w:r>
            <w:proofErr w:type="spellStart"/>
            <w:r>
              <w:t>Laning</w:t>
            </w:r>
            <w:proofErr w:type="spellEnd"/>
            <w:r>
              <w:t>, Operations Director</w:t>
            </w:r>
          </w:p>
        </w:tc>
        <w:tc>
          <w:tcPr>
            <w:tcW w:w="6377" w:type="dxa"/>
          </w:tcPr>
          <w:p w:rsidR="00B3196C" w:rsidRPr="00C65ABF" w:rsidRDefault="00EB662E" w:rsidP="006E0C23">
            <w:pPr>
              <w:rPr>
                <w:b/>
              </w:rPr>
            </w:pPr>
            <w:r w:rsidRPr="00C65ABF">
              <w:rPr>
                <w:b/>
              </w:rPr>
              <w:t>ABSENT</w:t>
            </w:r>
          </w:p>
        </w:tc>
        <w:tc>
          <w:tcPr>
            <w:tcW w:w="4211" w:type="dxa"/>
          </w:tcPr>
          <w:p w:rsidR="00B3196C" w:rsidRDefault="00B3196C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F15741" w:rsidP="006E0C23">
            <w:r>
              <w:t>Kurt Scott, Risk Management/Speak Out</w:t>
            </w:r>
          </w:p>
        </w:tc>
        <w:tc>
          <w:tcPr>
            <w:tcW w:w="6377" w:type="dxa"/>
          </w:tcPr>
          <w:p w:rsidR="00B3196C" w:rsidRDefault="00EB662E" w:rsidP="006E0C23">
            <w:r>
              <w:t>- the Disciplinary Committee is working on an issue</w:t>
            </w:r>
          </w:p>
        </w:tc>
        <w:tc>
          <w:tcPr>
            <w:tcW w:w="4211" w:type="dxa"/>
          </w:tcPr>
          <w:p w:rsidR="00B3196C" w:rsidRDefault="00B3196C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F15741" w:rsidP="006E0C23">
            <w:r>
              <w:t xml:space="preserve">Doug Dwyer IP/Tyke </w:t>
            </w:r>
            <w:proofErr w:type="spellStart"/>
            <w:r>
              <w:t>Convenor</w:t>
            </w:r>
            <w:proofErr w:type="spellEnd"/>
          </w:p>
        </w:tc>
        <w:tc>
          <w:tcPr>
            <w:tcW w:w="6377" w:type="dxa"/>
          </w:tcPr>
          <w:p w:rsidR="00B3196C" w:rsidRDefault="00EB662E" w:rsidP="00EB662E">
            <w:r>
              <w:t>- IP/Tyke finished tournaments well</w:t>
            </w:r>
          </w:p>
          <w:p w:rsidR="00EB662E" w:rsidRDefault="00EB662E" w:rsidP="00EB662E">
            <w:r>
              <w:t>- next year would like to purchase nets for IP/Tyke</w:t>
            </w:r>
          </w:p>
          <w:p w:rsidR="00C65ABF" w:rsidRDefault="00C65ABF" w:rsidP="00EB662E">
            <w:r>
              <w:t>- Doug will need to order the Timbit shirts asap</w:t>
            </w:r>
          </w:p>
        </w:tc>
        <w:tc>
          <w:tcPr>
            <w:tcW w:w="4211" w:type="dxa"/>
          </w:tcPr>
          <w:p w:rsidR="00B3196C" w:rsidRDefault="00B3196C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F15741" w:rsidP="006E0C23">
            <w:r>
              <w:t>Kristen Bell- Samson, Registrar</w:t>
            </w:r>
          </w:p>
        </w:tc>
        <w:tc>
          <w:tcPr>
            <w:tcW w:w="6377" w:type="dxa"/>
          </w:tcPr>
          <w:p w:rsidR="00B3196C" w:rsidRPr="00C65ABF" w:rsidRDefault="00C65ABF" w:rsidP="006E0C23">
            <w:pPr>
              <w:rPr>
                <w:b/>
              </w:rPr>
            </w:pPr>
            <w:r w:rsidRPr="00C65ABF">
              <w:rPr>
                <w:b/>
              </w:rPr>
              <w:t>ABSENT</w:t>
            </w:r>
          </w:p>
        </w:tc>
        <w:tc>
          <w:tcPr>
            <w:tcW w:w="4211" w:type="dxa"/>
          </w:tcPr>
          <w:p w:rsidR="00B3196C" w:rsidRDefault="00B3196C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F15741" w:rsidP="006E0C23">
            <w:r>
              <w:t xml:space="preserve">Shawna </w:t>
            </w:r>
            <w:proofErr w:type="spellStart"/>
            <w:r>
              <w:t>Cloet</w:t>
            </w:r>
            <w:proofErr w:type="spellEnd"/>
            <w:r>
              <w:t>, Special Events</w:t>
            </w:r>
          </w:p>
        </w:tc>
        <w:tc>
          <w:tcPr>
            <w:tcW w:w="6377" w:type="dxa"/>
          </w:tcPr>
          <w:p w:rsidR="00B3196C" w:rsidRDefault="003B146B" w:rsidP="006E0C23">
            <w:r>
              <w:t xml:space="preserve"> -  nominations for the team recognition have been in for all but 2 teams</w:t>
            </w:r>
          </w:p>
          <w:p w:rsidR="003B146B" w:rsidRDefault="003B146B" w:rsidP="006E0C23">
            <w:r>
              <w:t>- returned the plaques that have been done incorrectly again.  All other trophies are looked after</w:t>
            </w:r>
          </w:p>
          <w:p w:rsidR="003B146B" w:rsidRPr="00C65ABF" w:rsidRDefault="003B146B" w:rsidP="006E0C23">
            <w:r>
              <w:t>- there are sponsor plaques in the office and when she has the corrected plaques, they can all be handed out</w:t>
            </w:r>
          </w:p>
        </w:tc>
        <w:tc>
          <w:tcPr>
            <w:tcW w:w="4211" w:type="dxa"/>
          </w:tcPr>
          <w:p w:rsidR="00B3196C" w:rsidRDefault="00B3196C" w:rsidP="006E0C23"/>
        </w:tc>
      </w:tr>
      <w:tr w:rsidR="00F15741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F15741" w:rsidRDefault="00F15741" w:rsidP="006E0C23">
            <w:r>
              <w:lastRenderedPageBreak/>
              <w:t>Donna Tune, Media &amp; Communications</w:t>
            </w:r>
          </w:p>
        </w:tc>
        <w:tc>
          <w:tcPr>
            <w:tcW w:w="6377" w:type="dxa"/>
          </w:tcPr>
          <w:p w:rsidR="00F15741" w:rsidRDefault="003B146B" w:rsidP="006E0C23">
            <w:r>
              <w:t>- no new report</w:t>
            </w:r>
          </w:p>
          <w:p w:rsidR="003B146B" w:rsidRDefault="003B146B" w:rsidP="006E0C23">
            <w:r>
              <w:t>- has found on website that registration and payment can be linked instead of going through Hockey Canada</w:t>
            </w:r>
          </w:p>
          <w:p w:rsidR="003B146B" w:rsidRDefault="003B146B" w:rsidP="006E0C23">
            <w:r>
              <w:t>- can now do forms online</w:t>
            </w:r>
          </w:p>
          <w:p w:rsidR="003B146B" w:rsidRDefault="003B146B" w:rsidP="006E0C23"/>
        </w:tc>
        <w:tc>
          <w:tcPr>
            <w:tcW w:w="4211" w:type="dxa"/>
          </w:tcPr>
          <w:p w:rsidR="00F15741" w:rsidRDefault="00F15741" w:rsidP="006E0C23"/>
        </w:tc>
      </w:tr>
      <w:tr w:rsidR="00F15741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F15741" w:rsidRDefault="00F15741" w:rsidP="006E0C23">
            <w:r>
              <w:t>Kerri Emberlin, Secretary</w:t>
            </w:r>
          </w:p>
        </w:tc>
        <w:tc>
          <w:tcPr>
            <w:tcW w:w="6377" w:type="dxa"/>
          </w:tcPr>
          <w:p w:rsidR="00F15741" w:rsidRDefault="003B146B" w:rsidP="006E0C23">
            <w:r>
              <w:t>- all members please send AGM reports in writing to me prior to meeting</w:t>
            </w:r>
          </w:p>
        </w:tc>
        <w:tc>
          <w:tcPr>
            <w:tcW w:w="4211" w:type="dxa"/>
          </w:tcPr>
          <w:p w:rsidR="00F15741" w:rsidRDefault="00F15741" w:rsidP="006E0C23"/>
        </w:tc>
      </w:tr>
      <w:tr w:rsidR="00F15741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F15741" w:rsidRDefault="00F15741" w:rsidP="006E0C23">
            <w:r>
              <w:t>Ryan Elliott, Referee in Chief</w:t>
            </w:r>
          </w:p>
        </w:tc>
        <w:tc>
          <w:tcPr>
            <w:tcW w:w="6377" w:type="dxa"/>
          </w:tcPr>
          <w:p w:rsidR="00F15741" w:rsidRPr="003B146B" w:rsidRDefault="003B146B" w:rsidP="006E0C23">
            <w:pPr>
              <w:rPr>
                <w:b/>
              </w:rPr>
            </w:pPr>
            <w:r w:rsidRPr="003B146B">
              <w:rPr>
                <w:b/>
              </w:rPr>
              <w:t>ABSENT</w:t>
            </w:r>
          </w:p>
        </w:tc>
        <w:tc>
          <w:tcPr>
            <w:tcW w:w="4211" w:type="dxa"/>
          </w:tcPr>
          <w:p w:rsidR="00F15741" w:rsidRDefault="00F15741" w:rsidP="006E0C23"/>
        </w:tc>
      </w:tr>
      <w:tr w:rsidR="00F15741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F15741" w:rsidRDefault="00F15741" w:rsidP="006E0C23">
            <w:r>
              <w:t>Jamie Gilbert, Equipment Manager</w:t>
            </w:r>
          </w:p>
        </w:tc>
        <w:tc>
          <w:tcPr>
            <w:tcW w:w="6377" w:type="dxa"/>
          </w:tcPr>
          <w:p w:rsidR="00F15741" w:rsidRDefault="003B146B" w:rsidP="006E0C23">
            <w:r>
              <w:t>- ½ of teams have returned jerseys</w:t>
            </w:r>
          </w:p>
          <w:p w:rsidR="003B146B" w:rsidRDefault="003B146B" w:rsidP="006E0C23">
            <w:r>
              <w:t>- Dwayne has 4 juvenile jerseys to return</w:t>
            </w:r>
          </w:p>
          <w:p w:rsidR="003B146B" w:rsidRDefault="003B146B" w:rsidP="006E0C23">
            <w:r>
              <w:t>- arena closes tonight and if need to return contact Kevin</w:t>
            </w:r>
          </w:p>
        </w:tc>
        <w:tc>
          <w:tcPr>
            <w:tcW w:w="4211" w:type="dxa"/>
          </w:tcPr>
          <w:p w:rsidR="00F15741" w:rsidRDefault="00F15741" w:rsidP="006E0C23"/>
        </w:tc>
      </w:tr>
      <w:tr w:rsidR="00F15741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F15741" w:rsidRDefault="00F15741" w:rsidP="006E0C23">
            <w:r>
              <w:t xml:space="preserve">Perry </w:t>
            </w:r>
            <w:proofErr w:type="spellStart"/>
            <w:r>
              <w:t>DePasquale</w:t>
            </w:r>
            <w:proofErr w:type="spellEnd"/>
            <w:r>
              <w:t>, Past President</w:t>
            </w:r>
          </w:p>
        </w:tc>
        <w:tc>
          <w:tcPr>
            <w:tcW w:w="6377" w:type="dxa"/>
          </w:tcPr>
          <w:p w:rsidR="00F15741" w:rsidRDefault="003B146B" w:rsidP="006E0C23">
            <w:r>
              <w:t>- thanks to everyone as he leaves the executive</w:t>
            </w:r>
          </w:p>
          <w:p w:rsidR="003B146B" w:rsidRDefault="003B146B" w:rsidP="006E0C23">
            <w:r>
              <w:t>- remember it is for the kids and if you make decisions based on that you can’t go wrong.</w:t>
            </w:r>
          </w:p>
        </w:tc>
        <w:tc>
          <w:tcPr>
            <w:tcW w:w="4211" w:type="dxa"/>
          </w:tcPr>
          <w:p w:rsidR="00F15741" w:rsidRDefault="00F15741" w:rsidP="006E0C23"/>
        </w:tc>
      </w:tr>
      <w:tr w:rsidR="00B3196C" w:rsidTr="00925CF5">
        <w:trPr>
          <w:gridAfter w:val="1"/>
          <w:wAfter w:w="8" w:type="dxa"/>
          <w:trHeight w:val="159"/>
        </w:trPr>
        <w:tc>
          <w:tcPr>
            <w:tcW w:w="13055" w:type="dxa"/>
            <w:gridSpan w:val="3"/>
            <w:shd w:val="clear" w:color="auto" w:fill="BFBFBF" w:themeFill="background1" w:themeFillShade="BF"/>
          </w:tcPr>
          <w:p w:rsidR="00B3196C" w:rsidRPr="003D56EE" w:rsidRDefault="00B3196C" w:rsidP="006E0C23">
            <w:pPr>
              <w:rPr>
                <w:b/>
              </w:rPr>
            </w:pPr>
            <w:r w:rsidRPr="003D56EE">
              <w:rPr>
                <w:b/>
              </w:rPr>
              <w:t>New Business</w:t>
            </w:r>
          </w:p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B3196C" w:rsidP="006E0C23"/>
        </w:tc>
        <w:tc>
          <w:tcPr>
            <w:tcW w:w="6377" w:type="dxa"/>
          </w:tcPr>
          <w:p w:rsidR="00A3121B" w:rsidRDefault="00A3121B" w:rsidP="00A3121B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AGM items</w:t>
            </w:r>
          </w:p>
          <w:p w:rsidR="00AA08A4" w:rsidRDefault="00AA08A4" w:rsidP="00AA08A4">
            <w:pPr>
              <w:pStyle w:val="NoSpacing"/>
              <w:ind w:left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reviewed current items to be added</w:t>
            </w:r>
          </w:p>
          <w:p w:rsidR="00A3121B" w:rsidRDefault="00A3121B" w:rsidP="00A3121B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A3121B">
              <w:rPr>
                <w:rFonts w:ascii="Times New Roman" w:hAnsi="Times New Roman" w:cs="Times New Roman"/>
                <w:sz w:val="24"/>
              </w:rPr>
              <w:t>50</w:t>
            </w:r>
            <w:r w:rsidRPr="00A3121B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A3121B">
              <w:rPr>
                <w:rFonts w:ascii="Times New Roman" w:hAnsi="Times New Roman" w:cs="Times New Roman"/>
                <w:sz w:val="24"/>
              </w:rPr>
              <w:t xml:space="preserve"> Anniversary 2017/18</w:t>
            </w:r>
          </w:p>
          <w:p w:rsidR="00AA08A4" w:rsidRDefault="00AA08A4" w:rsidP="00AA08A4">
            <w:pPr>
              <w:pStyle w:val="NoSpacing"/>
              <w:ind w:left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D65D8C">
              <w:rPr>
                <w:rFonts w:ascii="Times New Roman" w:hAnsi="Times New Roman" w:cs="Times New Roman"/>
                <w:sz w:val="24"/>
              </w:rPr>
              <w:t xml:space="preserve">Brainstorming: a year book (50 years of hockey) to sell, big dance, alumni games, </w:t>
            </w:r>
            <w:r w:rsidR="00BE6782">
              <w:rPr>
                <w:rFonts w:ascii="Times New Roman" w:hAnsi="Times New Roman" w:cs="Times New Roman"/>
                <w:sz w:val="24"/>
              </w:rPr>
              <w:t>include fire hire, Lions Club, Legion etc., ball hockey tournament with a dinner and dance</w:t>
            </w:r>
          </w:p>
          <w:p w:rsidR="00D65D8C" w:rsidRDefault="00D65D8C" w:rsidP="00AA08A4">
            <w:pPr>
              <w:pStyle w:val="NoSpacing"/>
              <w:ind w:left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form a </w:t>
            </w:r>
            <w:r w:rsidR="00BE6782">
              <w:rPr>
                <w:rFonts w:ascii="Times New Roman" w:hAnsi="Times New Roman" w:cs="Times New Roman"/>
                <w:sz w:val="24"/>
              </w:rPr>
              <w:t xml:space="preserve">steering </w:t>
            </w:r>
            <w:r>
              <w:rPr>
                <w:rFonts w:ascii="Times New Roman" w:hAnsi="Times New Roman" w:cs="Times New Roman"/>
                <w:sz w:val="24"/>
              </w:rPr>
              <w:t>committee</w:t>
            </w:r>
            <w:r w:rsidR="00BE6782">
              <w:rPr>
                <w:rFonts w:ascii="Times New Roman" w:hAnsi="Times New Roman" w:cs="Times New Roman"/>
                <w:sz w:val="24"/>
              </w:rPr>
              <w:t xml:space="preserve"> – ask at AGM and put it on the website: Dwayne to chair, Kevin, Bryan, Shelley</w:t>
            </w:r>
          </w:p>
          <w:p w:rsidR="00EB662E" w:rsidRDefault="00EB662E" w:rsidP="00A3121B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Sponsors</w:t>
            </w:r>
            <w:r w:rsidR="00BE6782">
              <w:rPr>
                <w:rFonts w:ascii="Times New Roman" w:hAnsi="Times New Roman" w:cs="Times New Roman"/>
                <w:sz w:val="24"/>
              </w:rPr>
              <w:t xml:space="preserve"> – we need to look at what we have and what we need.  $500 for LL $700 Rep, 300 for signs in the </w:t>
            </w:r>
            <w:r w:rsidR="00BE6782">
              <w:rPr>
                <w:rFonts w:ascii="Times New Roman" w:hAnsi="Times New Roman" w:cs="Times New Roman"/>
                <w:sz w:val="24"/>
              </w:rPr>
              <w:lastRenderedPageBreak/>
              <w:t>arena– we can look at increasing these fees.  Add sponsor fees for advertising on Tyke boards. Donna L. will lead this work.</w:t>
            </w:r>
          </w:p>
          <w:p w:rsidR="00C65ABF" w:rsidRDefault="00C65ABF" w:rsidP="00A3121B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Summer Hockey</w:t>
            </w:r>
            <w:r w:rsidR="00BE6782">
              <w:rPr>
                <w:rFonts w:ascii="Times New Roman" w:hAnsi="Times New Roman" w:cs="Times New Roman"/>
                <w:sz w:val="24"/>
              </w:rPr>
              <w:t>- has 47 players registered but no fees paid yet.  Only 3 for Bantam/Midget.  If all fees paid we cover our costs.</w:t>
            </w:r>
            <w:r w:rsidR="00D545A5">
              <w:rPr>
                <w:rFonts w:ascii="Times New Roman" w:hAnsi="Times New Roman" w:cs="Times New Roman"/>
                <w:sz w:val="24"/>
              </w:rPr>
              <w:t xml:space="preserve">  Need to confirm instructors.  Doug and Kory J. will take the lead.</w:t>
            </w:r>
          </w:p>
          <w:p w:rsidR="00D545A5" w:rsidRPr="00A3121B" w:rsidRDefault="00D545A5" w:rsidP="00A3121B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Coach selections – </w:t>
            </w:r>
            <w:r w:rsidR="002336B9">
              <w:rPr>
                <w:rFonts w:ascii="Times New Roman" w:hAnsi="Times New Roman" w:cs="Times New Roman"/>
                <w:sz w:val="24"/>
              </w:rPr>
              <w:t xml:space="preserve">Rep interviews will take place </w:t>
            </w:r>
            <w:proofErr w:type="gramStart"/>
            <w:r w:rsidR="002336B9">
              <w:rPr>
                <w:rFonts w:ascii="Times New Roman" w:hAnsi="Times New Roman" w:cs="Times New Roman"/>
                <w:sz w:val="24"/>
              </w:rPr>
              <w:t>between April 8 – 14</w:t>
            </w:r>
            <w:proofErr w:type="gramEnd"/>
            <w:r w:rsidR="002336B9">
              <w:rPr>
                <w:rFonts w:ascii="Times New Roman" w:hAnsi="Times New Roman" w:cs="Times New Roman"/>
                <w:sz w:val="24"/>
              </w:rPr>
              <w:t>.  Bry</w:t>
            </w:r>
            <w:r w:rsidR="00EF6EBD">
              <w:rPr>
                <w:rFonts w:ascii="Times New Roman" w:hAnsi="Times New Roman" w:cs="Times New Roman"/>
                <w:sz w:val="24"/>
              </w:rPr>
              <w:t>an will book Townsend boardroom. Ryan E. and Scott P. will also sit in on interviews</w:t>
            </w:r>
          </w:p>
          <w:p w:rsidR="00B3196C" w:rsidRDefault="00B3196C" w:rsidP="006E0C23"/>
        </w:tc>
        <w:tc>
          <w:tcPr>
            <w:tcW w:w="4211" w:type="dxa"/>
          </w:tcPr>
          <w:p w:rsidR="00B3196C" w:rsidRDefault="00B3196C" w:rsidP="006E0C23"/>
        </w:tc>
      </w:tr>
      <w:tr w:rsidR="00B3196C" w:rsidTr="00925CF5">
        <w:trPr>
          <w:gridAfter w:val="1"/>
          <w:wAfter w:w="8" w:type="dxa"/>
          <w:trHeight w:val="159"/>
        </w:trPr>
        <w:tc>
          <w:tcPr>
            <w:tcW w:w="2467" w:type="dxa"/>
            <w:shd w:val="clear" w:color="auto" w:fill="BFBFBF" w:themeFill="background1" w:themeFillShade="BF"/>
          </w:tcPr>
          <w:p w:rsidR="00B3196C" w:rsidRPr="003D56EE" w:rsidRDefault="00B3196C" w:rsidP="006E0C23">
            <w:pPr>
              <w:rPr>
                <w:b/>
              </w:rPr>
            </w:pPr>
            <w:r w:rsidRPr="003D56EE">
              <w:rPr>
                <w:b/>
              </w:rPr>
              <w:lastRenderedPageBreak/>
              <w:t>Next Meeting</w:t>
            </w:r>
          </w:p>
        </w:tc>
        <w:tc>
          <w:tcPr>
            <w:tcW w:w="10588" w:type="dxa"/>
            <w:gridSpan w:val="2"/>
            <w:shd w:val="clear" w:color="auto" w:fill="BFBFBF" w:themeFill="background1" w:themeFillShade="BF"/>
          </w:tcPr>
          <w:p w:rsidR="00B3196C" w:rsidRDefault="003D56EE" w:rsidP="006E0C23">
            <w:r>
              <w:t>April 16, 2016 AGM &amp; Awards</w:t>
            </w:r>
            <w:r w:rsidR="00B500F8">
              <w:t xml:space="preserve">  1pm</w:t>
            </w:r>
          </w:p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13055" w:type="dxa"/>
            <w:gridSpan w:val="3"/>
          </w:tcPr>
          <w:p w:rsidR="00B3196C" w:rsidRPr="006D502A" w:rsidRDefault="00B3196C" w:rsidP="003D56EE">
            <w:pPr>
              <w:ind w:firstLine="720"/>
              <w:rPr>
                <w:b/>
                <w:sz w:val="20"/>
                <w:szCs w:val="20"/>
              </w:rPr>
            </w:pPr>
            <w:r w:rsidRPr="00563798">
              <w:rPr>
                <w:b/>
                <w:sz w:val="20"/>
                <w:szCs w:val="20"/>
              </w:rPr>
              <w:t xml:space="preserve">Meeting adjourned </w:t>
            </w:r>
            <w:r>
              <w:rPr>
                <w:b/>
                <w:sz w:val="20"/>
                <w:szCs w:val="20"/>
              </w:rPr>
              <w:t xml:space="preserve">at </w:t>
            </w:r>
            <w:r w:rsidR="008618C4">
              <w:rPr>
                <w:b/>
                <w:sz w:val="20"/>
                <w:szCs w:val="20"/>
              </w:rPr>
              <w:t xml:space="preserve">10:55am   First -  Bryan     </w:t>
            </w:r>
            <w:bookmarkStart w:id="0" w:name="_GoBack"/>
            <w:bookmarkEnd w:id="0"/>
            <w:r w:rsidR="008618C4">
              <w:rPr>
                <w:b/>
                <w:sz w:val="20"/>
                <w:szCs w:val="20"/>
              </w:rPr>
              <w:t xml:space="preserve">Seconded: </w:t>
            </w:r>
            <w:r w:rsidR="00DB675E">
              <w:rPr>
                <w:b/>
                <w:sz w:val="20"/>
                <w:szCs w:val="20"/>
              </w:rPr>
              <w:t>Alex</w:t>
            </w:r>
            <w:r w:rsidR="008618C4">
              <w:rPr>
                <w:b/>
                <w:sz w:val="20"/>
                <w:szCs w:val="20"/>
              </w:rPr>
              <w:t>;</w:t>
            </w:r>
            <w:r w:rsidR="00DB675E">
              <w:rPr>
                <w:b/>
                <w:sz w:val="20"/>
                <w:szCs w:val="20"/>
              </w:rPr>
              <w:t xml:space="preserve"> carried</w:t>
            </w:r>
          </w:p>
        </w:tc>
      </w:tr>
    </w:tbl>
    <w:p w:rsidR="00FA44B7" w:rsidRDefault="00FA44B7"/>
    <w:sectPr w:rsidR="00FA44B7" w:rsidSect="00B3196C">
      <w:head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2CE" w:rsidRDefault="008B72CE" w:rsidP="00925CF5">
      <w:pPr>
        <w:spacing w:after="0" w:line="240" w:lineRule="auto"/>
      </w:pPr>
      <w:r>
        <w:separator/>
      </w:r>
    </w:p>
  </w:endnote>
  <w:endnote w:type="continuationSeparator" w:id="0">
    <w:p w:rsidR="008B72CE" w:rsidRDefault="008B72CE" w:rsidP="0092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2CE" w:rsidRDefault="008B72CE" w:rsidP="00925CF5">
      <w:pPr>
        <w:spacing w:after="0" w:line="240" w:lineRule="auto"/>
      </w:pPr>
      <w:r>
        <w:separator/>
      </w:r>
    </w:p>
  </w:footnote>
  <w:footnote w:type="continuationSeparator" w:id="0">
    <w:p w:rsidR="008B72CE" w:rsidRDefault="008B72CE" w:rsidP="00925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F5" w:rsidRDefault="00925CF5" w:rsidP="00925CF5">
    <w:pPr>
      <w:pStyle w:val="Header"/>
      <w:jc w:val="center"/>
    </w:pPr>
    <w:r>
      <w:rPr>
        <w:noProof/>
        <w:lang w:eastAsia="en-CA"/>
      </w:rPr>
      <w:drawing>
        <wp:inline distT="0" distB="0" distL="0" distR="0" wp14:anchorId="57052169" wp14:editId="7ADF9946">
          <wp:extent cx="914400" cy="8534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25CF5" w:rsidRDefault="00925CF5" w:rsidP="00925CF5">
    <w:pPr>
      <w:pStyle w:val="Header"/>
      <w:jc w:val="center"/>
    </w:pPr>
    <w:r>
      <w:t>Waterford District Minor Hockey Association</w:t>
    </w:r>
  </w:p>
  <w:p w:rsidR="00925CF5" w:rsidRDefault="00925CF5" w:rsidP="00925CF5">
    <w:pPr>
      <w:pStyle w:val="Header"/>
      <w:jc w:val="center"/>
    </w:pPr>
    <w:r>
      <w:t>Executive Meeting Minutes</w:t>
    </w:r>
  </w:p>
  <w:p w:rsidR="00925CF5" w:rsidRDefault="006F30B6" w:rsidP="00925CF5">
    <w:pPr>
      <w:pStyle w:val="Header"/>
      <w:jc w:val="center"/>
    </w:pPr>
    <w:r>
      <w:t>April 3, 2016</w:t>
    </w:r>
  </w:p>
  <w:p w:rsidR="00925CF5" w:rsidRDefault="00925C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A2EEA"/>
    <w:multiLevelType w:val="hybridMultilevel"/>
    <w:tmpl w:val="D366AB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52F2B"/>
    <w:multiLevelType w:val="hybridMultilevel"/>
    <w:tmpl w:val="B582F2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561B7"/>
    <w:multiLevelType w:val="hybridMultilevel"/>
    <w:tmpl w:val="763E83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C3000"/>
    <w:multiLevelType w:val="hybridMultilevel"/>
    <w:tmpl w:val="3F8685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03A13"/>
    <w:multiLevelType w:val="hybridMultilevel"/>
    <w:tmpl w:val="0C4885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12063"/>
    <w:multiLevelType w:val="hybridMultilevel"/>
    <w:tmpl w:val="D366AB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0C"/>
    <w:rsid w:val="000979B6"/>
    <w:rsid w:val="00117283"/>
    <w:rsid w:val="00137842"/>
    <w:rsid w:val="00212F12"/>
    <w:rsid w:val="002336B9"/>
    <w:rsid w:val="00265F55"/>
    <w:rsid w:val="003B146B"/>
    <w:rsid w:val="003D56EE"/>
    <w:rsid w:val="00446D31"/>
    <w:rsid w:val="004E17FF"/>
    <w:rsid w:val="005E0F9D"/>
    <w:rsid w:val="00610A85"/>
    <w:rsid w:val="00656E70"/>
    <w:rsid w:val="006675FD"/>
    <w:rsid w:val="006F30B6"/>
    <w:rsid w:val="007E1998"/>
    <w:rsid w:val="00840CD6"/>
    <w:rsid w:val="008618C4"/>
    <w:rsid w:val="008B72CE"/>
    <w:rsid w:val="00925CF5"/>
    <w:rsid w:val="009C4069"/>
    <w:rsid w:val="009D6FDA"/>
    <w:rsid w:val="00A3121B"/>
    <w:rsid w:val="00A62DEA"/>
    <w:rsid w:val="00AA08A4"/>
    <w:rsid w:val="00B3196C"/>
    <w:rsid w:val="00B500F8"/>
    <w:rsid w:val="00BE6782"/>
    <w:rsid w:val="00C65601"/>
    <w:rsid w:val="00C65ABF"/>
    <w:rsid w:val="00C76116"/>
    <w:rsid w:val="00D545A5"/>
    <w:rsid w:val="00D65D8C"/>
    <w:rsid w:val="00DB675E"/>
    <w:rsid w:val="00EA6C49"/>
    <w:rsid w:val="00EB662E"/>
    <w:rsid w:val="00EC5E0C"/>
    <w:rsid w:val="00ED3B99"/>
    <w:rsid w:val="00EF6EBD"/>
    <w:rsid w:val="00F15741"/>
    <w:rsid w:val="00F70A1B"/>
    <w:rsid w:val="00FA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96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3196C"/>
    <w:pPr>
      <w:spacing w:after="0" w:line="240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5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CF5"/>
  </w:style>
  <w:style w:type="paragraph" w:styleId="Footer">
    <w:name w:val="footer"/>
    <w:basedOn w:val="Normal"/>
    <w:link w:val="FooterChar"/>
    <w:uiPriority w:val="99"/>
    <w:unhideWhenUsed/>
    <w:rsid w:val="00925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CF5"/>
  </w:style>
  <w:style w:type="paragraph" w:styleId="BalloonText">
    <w:name w:val="Balloon Text"/>
    <w:basedOn w:val="Normal"/>
    <w:link w:val="BalloonTextChar"/>
    <w:uiPriority w:val="99"/>
    <w:semiHidden/>
    <w:unhideWhenUsed/>
    <w:rsid w:val="0092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C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12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96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3196C"/>
    <w:pPr>
      <w:spacing w:after="0" w:line="240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5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CF5"/>
  </w:style>
  <w:style w:type="paragraph" w:styleId="Footer">
    <w:name w:val="footer"/>
    <w:basedOn w:val="Normal"/>
    <w:link w:val="FooterChar"/>
    <w:uiPriority w:val="99"/>
    <w:unhideWhenUsed/>
    <w:rsid w:val="00925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CF5"/>
  </w:style>
  <w:style w:type="paragraph" w:styleId="BalloonText">
    <w:name w:val="Balloon Text"/>
    <w:basedOn w:val="Normal"/>
    <w:link w:val="BalloonTextChar"/>
    <w:uiPriority w:val="99"/>
    <w:semiHidden/>
    <w:unhideWhenUsed/>
    <w:rsid w:val="0092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C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12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Emberlin</dc:creator>
  <cp:lastModifiedBy>Kerri Emberlin</cp:lastModifiedBy>
  <cp:revision>22</cp:revision>
  <dcterms:created xsi:type="dcterms:W3CDTF">2016-04-02T23:56:00Z</dcterms:created>
  <dcterms:modified xsi:type="dcterms:W3CDTF">2016-04-15T00:48:00Z</dcterms:modified>
</cp:coreProperties>
</file>